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75" w:rsidRDefault="00B91D75">
      <w:pPr>
        <w:pStyle w:val="Nagwek2"/>
        <w:spacing w:line="336" w:lineRule="auto"/>
        <w:rPr>
          <w:sz w:val="26"/>
        </w:rPr>
      </w:pPr>
    </w:p>
    <w:p w:rsidR="00295E43" w:rsidRDefault="00D533EA">
      <w:pPr>
        <w:pStyle w:val="Nagwek2"/>
        <w:spacing w:line="336" w:lineRule="auto"/>
        <w:rPr>
          <w:sz w:val="26"/>
        </w:rPr>
      </w:pPr>
      <w:r>
        <w:rPr>
          <w:sz w:val="26"/>
        </w:rPr>
        <w:t xml:space="preserve">  </w:t>
      </w:r>
      <w:r w:rsidR="00A83C73">
        <w:rPr>
          <w:sz w:val="26"/>
        </w:rPr>
        <w:t>UCHWAŁA NR</w:t>
      </w:r>
      <w:r w:rsidR="00310512">
        <w:rPr>
          <w:sz w:val="26"/>
        </w:rPr>
        <w:t xml:space="preserve"> </w:t>
      </w:r>
      <w:r w:rsidR="00D0338B">
        <w:rPr>
          <w:sz w:val="26"/>
        </w:rPr>
        <w:t>30</w:t>
      </w:r>
      <w:r w:rsidR="000848E0">
        <w:rPr>
          <w:sz w:val="26"/>
        </w:rPr>
        <w:t xml:space="preserve"> </w:t>
      </w:r>
      <w:r w:rsidR="00A83C73">
        <w:rPr>
          <w:sz w:val="26"/>
        </w:rPr>
        <w:t>/</w:t>
      </w:r>
      <w:r w:rsidR="00310512">
        <w:rPr>
          <w:sz w:val="26"/>
        </w:rPr>
        <w:t>2</w:t>
      </w:r>
      <w:r w:rsidR="00D0338B">
        <w:rPr>
          <w:sz w:val="26"/>
        </w:rPr>
        <w:t>1</w:t>
      </w:r>
    </w:p>
    <w:p w:rsidR="00295E43" w:rsidRDefault="00A83C73">
      <w:pPr>
        <w:spacing w:line="33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RADY OSIEDLA </w:t>
      </w:r>
      <w:proofErr w:type="spellStart"/>
      <w:r>
        <w:rPr>
          <w:b/>
          <w:bCs/>
          <w:sz w:val="26"/>
        </w:rPr>
        <w:t>NIEBUSZEWO</w:t>
      </w:r>
      <w:r w:rsidR="00836F9C">
        <w:rPr>
          <w:b/>
          <w:bCs/>
          <w:sz w:val="26"/>
        </w:rPr>
        <w:t>-</w:t>
      </w:r>
      <w:r>
        <w:rPr>
          <w:b/>
          <w:bCs/>
          <w:sz w:val="26"/>
        </w:rPr>
        <w:t>BOLINKO</w:t>
      </w:r>
      <w:proofErr w:type="spellEnd"/>
    </w:p>
    <w:p w:rsidR="00295E43" w:rsidRDefault="009305A2">
      <w:pPr>
        <w:spacing w:line="336" w:lineRule="auto"/>
        <w:jc w:val="center"/>
        <w:rPr>
          <w:b/>
          <w:bCs/>
          <w:sz w:val="26"/>
        </w:rPr>
      </w:pPr>
      <w:proofErr w:type="gramStart"/>
      <w:r>
        <w:rPr>
          <w:b/>
          <w:bCs/>
          <w:sz w:val="26"/>
        </w:rPr>
        <w:t xml:space="preserve">Z </w:t>
      </w:r>
      <w:r w:rsidR="00AD3F03">
        <w:rPr>
          <w:b/>
          <w:bCs/>
          <w:sz w:val="26"/>
        </w:rPr>
        <w:t xml:space="preserve"> </w:t>
      </w:r>
      <w:r w:rsidR="00F90CB7">
        <w:rPr>
          <w:b/>
          <w:bCs/>
          <w:sz w:val="26"/>
        </w:rPr>
        <w:t>31</w:t>
      </w:r>
      <w:r w:rsidR="00D0338B">
        <w:rPr>
          <w:b/>
          <w:bCs/>
          <w:sz w:val="26"/>
        </w:rPr>
        <w:t xml:space="preserve"> Maja</w:t>
      </w:r>
      <w:proofErr w:type="gramEnd"/>
      <w:r w:rsidR="008A49D7">
        <w:rPr>
          <w:b/>
          <w:bCs/>
          <w:sz w:val="26"/>
        </w:rPr>
        <w:t xml:space="preserve"> </w:t>
      </w:r>
      <w:r w:rsidR="00D0338B">
        <w:rPr>
          <w:b/>
          <w:bCs/>
          <w:sz w:val="26"/>
        </w:rPr>
        <w:t>2021</w:t>
      </w:r>
      <w:r w:rsidR="00F31DB9">
        <w:rPr>
          <w:b/>
          <w:bCs/>
          <w:sz w:val="26"/>
        </w:rPr>
        <w:t xml:space="preserve"> R.</w:t>
      </w:r>
    </w:p>
    <w:p w:rsidR="00BA3462" w:rsidRDefault="00BA3462" w:rsidP="00673447">
      <w:pPr>
        <w:spacing w:line="336" w:lineRule="auto"/>
        <w:rPr>
          <w:b/>
          <w:bCs/>
          <w:sz w:val="26"/>
        </w:rPr>
      </w:pPr>
    </w:p>
    <w:p w:rsidR="00295E43" w:rsidRPr="00EE1DEB" w:rsidRDefault="00A83C73" w:rsidP="00310512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D7525">
        <w:rPr>
          <w:rFonts w:ascii="Times New Roman" w:hAnsi="Times New Roman" w:cs="Times New Roman"/>
          <w:b/>
          <w:bCs/>
          <w:sz w:val="26"/>
        </w:rPr>
        <w:t>w</w:t>
      </w:r>
      <w:proofErr w:type="gramEnd"/>
      <w:r w:rsidRPr="00FD7525">
        <w:rPr>
          <w:rFonts w:ascii="Times New Roman" w:hAnsi="Times New Roman" w:cs="Times New Roman"/>
          <w:b/>
          <w:bCs/>
          <w:sz w:val="26"/>
        </w:rPr>
        <w:t xml:space="preserve"> spraw</w:t>
      </w:r>
      <w:r w:rsidR="008A49D7">
        <w:rPr>
          <w:rFonts w:ascii="Times New Roman" w:hAnsi="Times New Roman" w:cs="Times New Roman"/>
          <w:b/>
          <w:bCs/>
          <w:sz w:val="26"/>
        </w:rPr>
        <w:t>ie</w:t>
      </w:r>
      <w:r w:rsidR="00D0338B">
        <w:rPr>
          <w:rFonts w:ascii="Times New Roman" w:hAnsi="Times New Roman" w:cs="Times New Roman"/>
          <w:b/>
          <w:bCs/>
          <w:sz w:val="26"/>
        </w:rPr>
        <w:t xml:space="preserve"> dzierżawy terenu w celu utworzenia ogródka letniego przy nowo powstającej restauracji przy ul. Słowackiego 14</w:t>
      </w:r>
      <w:r w:rsidR="00E81276">
        <w:rPr>
          <w:rFonts w:ascii="Times New Roman" w:hAnsi="Times New Roman" w:cs="Times New Roman"/>
          <w:b/>
          <w:bCs/>
          <w:sz w:val="26"/>
        </w:rPr>
        <w:t xml:space="preserve">/u1 </w:t>
      </w:r>
      <w:r w:rsidR="00D0338B">
        <w:rPr>
          <w:rFonts w:ascii="Times New Roman" w:hAnsi="Times New Roman" w:cs="Times New Roman"/>
          <w:b/>
          <w:bCs/>
          <w:sz w:val="26"/>
        </w:rPr>
        <w:t>dla</w:t>
      </w:r>
      <w:r w:rsidR="00E81276">
        <w:rPr>
          <w:rFonts w:ascii="Times New Roman" w:hAnsi="Times New Roman" w:cs="Times New Roman"/>
          <w:b/>
          <w:bCs/>
          <w:sz w:val="26"/>
        </w:rPr>
        <w:t xml:space="preserve"> pana </w:t>
      </w:r>
      <w:r w:rsidR="00860E34">
        <w:rPr>
          <w:rFonts w:ascii="Times New Roman" w:hAnsi="Times New Roman" w:cs="Times New Roman"/>
          <w:b/>
          <w:bCs/>
          <w:sz w:val="26"/>
        </w:rPr>
        <w:t>………………..</w:t>
      </w:r>
      <w:r w:rsidR="003E0333">
        <w:rPr>
          <w:rFonts w:ascii="Times New Roman" w:hAnsi="Times New Roman" w:cs="Times New Roman"/>
          <w:sz w:val="24"/>
          <w:szCs w:val="24"/>
        </w:rPr>
        <w:t>.</w:t>
      </w:r>
      <w:r w:rsidR="00310512" w:rsidRPr="00EE1DEB">
        <w:rPr>
          <w:rFonts w:ascii="Times New Roman" w:hAnsi="Times New Roman" w:cs="Times New Roman"/>
          <w:sz w:val="24"/>
          <w:szCs w:val="24"/>
        </w:rPr>
        <w:t xml:space="preserve"> </w:t>
      </w:r>
      <w:r w:rsidR="00860E34">
        <w:rPr>
          <w:rFonts w:ascii="Times New Roman" w:hAnsi="Times New Roman" w:cs="Times New Roman"/>
          <w:sz w:val="24"/>
          <w:szCs w:val="24"/>
        </w:rPr>
        <w:t>…….</w:t>
      </w:r>
    </w:p>
    <w:p w:rsidR="00295E43" w:rsidRPr="00EE1DEB" w:rsidRDefault="00295E43">
      <w:pPr>
        <w:spacing w:line="336" w:lineRule="auto"/>
        <w:jc w:val="center"/>
      </w:pPr>
    </w:p>
    <w:p w:rsidR="00B91D75" w:rsidRDefault="00F31DB9">
      <w:pPr>
        <w:spacing w:line="336" w:lineRule="auto"/>
        <w:jc w:val="both"/>
      </w:pPr>
      <w:r w:rsidRPr="00EE1DEB">
        <w:t xml:space="preserve">Na podstawie § </w:t>
      </w:r>
      <w:r w:rsidR="009F29E8" w:rsidRPr="00EE1DEB">
        <w:t>7 pkt.6.h</w:t>
      </w:r>
      <w:r w:rsidR="00D533EA" w:rsidRPr="00EE1DEB">
        <w:t>.</w:t>
      </w:r>
      <w:r w:rsidR="00A83C73" w:rsidRPr="00EE1DEB">
        <w:t xml:space="preserve"> Statutu Osiedla Miejskiego </w:t>
      </w:r>
      <w:proofErr w:type="spellStart"/>
      <w:r w:rsidR="00A83C73" w:rsidRPr="00EE1DEB">
        <w:t>Niebuszewo</w:t>
      </w:r>
      <w:r w:rsidR="008C5521" w:rsidRPr="00EE1DEB">
        <w:t>-</w:t>
      </w:r>
      <w:r w:rsidR="00A83C73" w:rsidRPr="00EE1DEB">
        <w:t>Bolinko</w:t>
      </w:r>
      <w:proofErr w:type="spellEnd"/>
      <w:r w:rsidR="00A83C73" w:rsidRPr="00EE1DEB">
        <w:t xml:space="preserve"> stanowiącego załącznik nr 1 do uchwały Nr XXIX/757/17 Rady Miasta Szczecin z dnia 25 kwietnia 2017 r. w sprawie Statutu Osiedla Miejskiego </w:t>
      </w:r>
      <w:proofErr w:type="spellStart"/>
      <w:r w:rsidR="00A83C73" w:rsidRPr="00EE1DEB">
        <w:t>Niebuszewo</w:t>
      </w:r>
      <w:r w:rsidR="008C5521" w:rsidRPr="00EE1DEB">
        <w:t>-</w:t>
      </w:r>
      <w:r w:rsidR="00A83C73" w:rsidRPr="00EE1DEB">
        <w:t>Bolinko</w:t>
      </w:r>
      <w:proofErr w:type="spellEnd"/>
      <w:r w:rsidR="00A83C73" w:rsidRPr="00EE1DEB">
        <w:t xml:space="preserve"> (Dz. U. Woj. Zachodniopomorskiego poz. 2844 z 2017 r.), </w:t>
      </w:r>
    </w:p>
    <w:p w:rsidR="00295E43" w:rsidRPr="00B91D75" w:rsidRDefault="00A83C73">
      <w:pPr>
        <w:spacing w:line="336" w:lineRule="auto"/>
        <w:jc w:val="both"/>
        <w:rPr>
          <w:bCs/>
        </w:rPr>
      </w:pPr>
      <w:r w:rsidRPr="00B91D75">
        <w:rPr>
          <w:bCs/>
        </w:rPr>
        <w:t xml:space="preserve">Rada Osiedla </w:t>
      </w:r>
      <w:proofErr w:type="spellStart"/>
      <w:r w:rsidRPr="00B91D75">
        <w:rPr>
          <w:bCs/>
        </w:rPr>
        <w:t>Niebuszewo</w:t>
      </w:r>
      <w:r w:rsidR="008C5521" w:rsidRPr="00B91D75">
        <w:rPr>
          <w:bCs/>
        </w:rPr>
        <w:t>-</w:t>
      </w:r>
      <w:r w:rsidR="00836F9C" w:rsidRPr="00B91D75">
        <w:rPr>
          <w:bCs/>
        </w:rPr>
        <w:t>B</w:t>
      </w:r>
      <w:r w:rsidRPr="00B91D75">
        <w:rPr>
          <w:bCs/>
        </w:rPr>
        <w:t>olinko</w:t>
      </w:r>
      <w:proofErr w:type="spellEnd"/>
      <w:r w:rsidRPr="00B91D75">
        <w:rPr>
          <w:bCs/>
        </w:rPr>
        <w:t xml:space="preserve"> </w:t>
      </w:r>
      <w:proofErr w:type="gramStart"/>
      <w:r w:rsidRPr="00B91D75">
        <w:rPr>
          <w:bCs/>
        </w:rPr>
        <w:t>uchwala co</w:t>
      </w:r>
      <w:proofErr w:type="gramEnd"/>
      <w:r w:rsidRPr="00B91D75">
        <w:rPr>
          <w:bCs/>
        </w:rPr>
        <w:t xml:space="preserve"> następuje:</w:t>
      </w:r>
    </w:p>
    <w:p w:rsidR="00295E43" w:rsidRPr="00EE1DEB" w:rsidRDefault="00295E43">
      <w:pPr>
        <w:spacing w:line="336" w:lineRule="auto"/>
        <w:jc w:val="both"/>
      </w:pPr>
    </w:p>
    <w:p w:rsidR="00D0338B" w:rsidRPr="00D0338B" w:rsidRDefault="00A83C73" w:rsidP="00D0338B">
      <w:pPr>
        <w:rPr>
          <w:b/>
          <w:bCs/>
        </w:rPr>
      </w:pPr>
      <w:r w:rsidRPr="00D0338B">
        <w:rPr>
          <w:b/>
          <w:bCs/>
        </w:rPr>
        <w:t>§ 1.</w:t>
      </w:r>
      <w:r w:rsidRPr="00D0338B">
        <w:rPr>
          <w:b/>
        </w:rPr>
        <w:t xml:space="preserve"> Rada Osiedla </w:t>
      </w:r>
      <w:proofErr w:type="spellStart"/>
      <w:r w:rsidRPr="00D0338B">
        <w:rPr>
          <w:b/>
        </w:rPr>
        <w:t>Niebuszewo</w:t>
      </w:r>
      <w:r w:rsidR="008C5521" w:rsidRPr="00D0338B">
        <w:rPr>
          <w:b/>
        </w:rPr>
        <w:t>-</w:t>
      </w:r>
      <w:r w:rsidR="00264393" w:rsidRPr="00D0338B">
        <w:rPr>
          <w:b/>
        </w:rPr>
        <w:t>Bolinko</w:t>
      </w:r>
      <w:proofErr w:type="spellEnd"/>
      <w:r w:rsidR="00AD3F03" w:rsidRPr="00D0338B">
        <w:rPr>
          <w:b/>
        </w:rPr>
        <w:t xml:space="preserve"> </w:t>
      </w:r>
      <w:r w:rsidR="00E27F0A" w:rsidRPr="00D0338B">
        <w:rPr>
          <w:b/>
        </w:rPr>
        <w:t xml:space="preserve">postanawia przychylić się </w:t>
      </w:r>
      <w:r w:rsidR="00D0338B" w:rsidRPr="00D0338B">
        <w:rPr>
          <w:b/>
        </w:rPr>
        <w:t>do</w:t>
      </w:r>
      <w:r w:rsidR="00D0338B" w:rsidRPr="00D0338B">
        <w:rPr>
          <w:b/>
          <w:bCs/>
        </w:rPr>
        <w:t xml:space="preserve"> dzierżawy terenu w celu utworzenia ogródka letniego przy nowo powstającej restauracji przy ul. Słowackiego 14</w:t>
      </w:r>
      <w:r w:rsidR="00D0338B">
        <w:rPr>
          <w:b/>
          <w:bCs/>
        </w:rPr>
        <w:t>/u1</w:t>
      </w:r>
      <w:r w:rsidR="00D0338B" w:rsidRPr="00D0338B">
        <w:rPr>
          <w:b/>
        </w:rPr>
        <w:t xml:space="preserve"> w Szczecinie, obręb 1003 dz. nr 5/23</w:t>
      </w:r>
      <w:r w:rsidR="00B91D75">
        <w:rPr>
          <w:b/>
        </w:rPr>
        <w:t xml:space="preserve"> dla p. </w:t>
      </w:r>
      <w:r w:rsidR="00860E34">
        <w:rPr>
          <w:b/>
        </w:rPr>
        <w:t>………………………………..</w:t>
      </w:r>
    </w:p>
    <w:p w:rsidR="00D0338B" w:rsidRDefault="00D0338B" w:rsidP="00914B52">
      <w:pPr>
        <w:spacing w:line="336" w:lineRule="auto"/>
      </w:pPr>
    </w:p>
    <w:p w:rsidR="00295E43" w:rsidRPr="00EE1DEB" w:rsidRDefault="00A83C73" w:rsidP="00914B52">
      <w:pPr>
        <w:spacing w:line="336" w:lineRule="auto"/>
      </w:pPr>
      <w:r w:rsidRPr="00EE1DEB">
        <w:rPr>
          <w:b/>
          <w:bCs/>
        </w:rPr>
        <w:t>§ 2.</w:t>
      </w:r>
      <w:r w:rsidRPr="00EE1DEB">
        <w:t xml:space="preserve"> Uchwała wchodzi w życie z dniem podjęcia.</w:t>
      </w:r>
    </w:p>
    <w:p w:rsidR="00295E43" w:rsidRPr="00EE1DEB" w:rsidRDefault="00295E43">
      <w:pPr>
        <w:spacing w:line="336" w:lineRule="auto"/>
        <w:jc w:val="both"/>
      </w:pPr>
    </w:p>
    <w:p w:rsidR="00295E43" w:rsidRPr="00EE1DEB" w:rsidRDefault="00264393">
      <w:pPr>
        <w:spacing w:line="336" w:lineRule="auto"/>
        <w:jc w:val="both"/>
      </w:pPr>
      <w:r w:rsidRPr="00EE1DEB">
        <w:rPr>
          <w:b/>
          <w:bCs/>
        </w:rPr>
        <w:t>§ 3</w:t>
      </w:r>
      <w:r w:rsidR="00A83C73" w:rsidRPr="00EE1DEB">
        <w:rPr>
          <w:b/>
          <w:bCs/>
        </w:rPr>
        <w:t>.</w:t>
      </w:r>
      <w:r w:rsidR="00A83C73" w:rsidRPr="00EE1DEB">
        <w:t xml:space="preserve"> Wykonanie niniejszej uchwały powierza </w:t>
      </w:r>
      <w:proofErr w:type="gramStart"/>
      <w:r w:rsidR="00A83C73" w:rsidRPr="00EE1DEB">
        <w:t>się  Zarząd</w:t>
      </w:r>
      <w:r w:rsidR="00E420F6" w:rsidRPr="00EE1DEB">
        <w:t>owi</w:t>
      </w:r>
      <w:proofErr w:type="gramEnd"/>
      <w:r w:rsidR="00E420F6" w:rsidRPr="00EE1DEB">
        <w:t xml:space="preserve"> </w:t>
      </w:r>
      <w:r w:rsidR="00A83C73" w:rsidRPr="00EE1DEB">
        <w:t xml:space="preserve">Rady Osiedla </w:t>
      </w:r>
      <w:proofErr w:type="spellStart"/>
      <w:r w:rsidR="00A83C73" w:rsidRPr="00EE1DEB">
        <w:t>Niebuszewo</w:t>
      </w:r>
      <w:r w:rsidR="008C5521" w:rsidRPr="00EE1DEB">
        <w:t>-</w:t>
      </w:r>
      <w:r w:rsidR="00A83C73" w:rsidRPr="00EE1DEB">
        <w:t>Bolinko</w:t>
      </w:r>
      <w:proofErr w:type="spellEnd"/>
      <w:r w:rsidR="00A83C73" w:rsidRPr="00EE1DEB">
        <w:t>.</w:t>
      </w:r>
    </w:p>
    <w:p w:rsidR="00295E43" w:rsidRDefault="00295E43">
      <w:pPr>
        <w:spacing w:line="336" w:lineRule="auto"/>
      </w:pPr>
    </w:p>
    <w:p w:rsidR="00EF3FE2" w:rsidRDefault="009D0FAF">
      <w:pPr>
        <w:spacing w:line="336" w:lineRule="auto"/>
      </w:pPr>
      <w:r w:rsidRPr="00EE1DEB">
        <w:rPr>
          <w:b/>
          <w:bCs/>
        </w:rPr>
        <w:t>§</w:t>
      </w:r>
      <w:r>
        <w:rPr>
          <w:b/>
          <w:bCs/>
        </w:rPr>
        <w:t xml:space="preserve"> 4. </w:t>
      </w:r>
      <w:r>
        <w:t>Uchwała została podjęta</w:t>
      </w:r>
    </w:p>
    <w:p w:rsidR="00EF3FE2" w:rsidRDefault="00EF3FE2">
      <w:pPr>
        <w:pStyle w:val="Nagwek1"/>
        <w:spacing w:line="336" w:lineRule="auto"/>
        <w:jc w:val="both"/>
      </w:pPr>
    </w:p>
    <w:p w:rsidR="00152208" w:rsidRDefault="007C58FC" w:rsidP="007F1700">
      <w:pPr>
        <w:rPr>
          <w:b/>
          <w:sz w:val="22"/>
          <w:szCs w:val="22"/>
        </w:rPr>
      </w:pPr>
      <w:r>
        <w:t xml:space="preserve">   </w:t>
      </w:r>
      <w:r w:rsidR="00A7748F">
        <w:tab/>
        <w:t xml:space="preserve">  </w:t>
      </w:r>
      <w:r w:rsidR="001E357B">
        <w:tab/>
      </w:r>
      <w:r w:rsidR="001E357B">
        <w:tab/>
      </w:r>
      <w:r w:rsidR="001E357B">
        <w:tab/>
      </w:r>
      <w:r w:rsidR="001E357B">
        <w:tab/>
      </w:r>
      <w:r w:rsidR="001E357B">
        <w:tab/>
      </w:r>
      <w:r w:rsidR="001E357B">
        <w:tab/>
      </w:r>
      <w:r w:rsidR="001E357B">
        <w:tab/>
      </w:r>
    </w:p>
    <w:p w:rsidR="00152208" w:rsidRPr="009D0FAF" w:rsidRDefault="009D0FAF" w:rsidP="009D0FAF">
      <w:pPr>
        <w:pStyle w:val="Nagwek1"/>
        <w:tabs>
          <w:tab w:val="left" w:pos="6670"/>
        </w:tabs>
        <w:spacing w:line="336" w:lineRule="auto"/>
        <w:jc w:val="both"/>
        <w:rPr>
          <w:i w:val="0"/>
        </w:rPr>
      </w:pPr>
      <w:r>
        <w:rPr>
          <w:b/>
          <w:sz w:val="22"/>
          <w:szCs w:val="22"/>
        </w:rPr>
        <w:tab/>
      </w:r>
      <w:r w:rsidRPr="009D0FAF">
        <w:rPr>
          <w:i w:val="0"/>
        </w:rPr>
        <w:t xml:space="preserve">Przewodnicząca </w:t>
      </w:r>
    </w:p>
    <w:p w:rsidR="009D0FAF" w:rsidRDefault="009D0FAF" w:rsidP="009D0F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Rady Osiedla </w:t>
      </w:r>
      <w:proofErr w:type="spellStart"/>
      <w:r>
        <w:t>Niebuszewo-Bolinko</w:t>
      </w:r>
      <w:proofErr w:type="spellEnd"/>
    </w:p>
    <w:p w:rsidR="009D0FAF" w:rsidRDefault="009D0FAF" w:rsidP="009D0F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D0FAF" w:rsidRPr="009D0FAF" w:rsidRDefault="009D0FAF" w:rsidP="009D0FAF">
      <w:pPr>
        <w:ind w:left="6372"/>
      </w:pPr>
      <w:r>
        <w:t xml:space="preserve">     Teresa Jankowska</w:t>
      </w:r>
    </w:p>
    <w:sectPr w:rsidR="009D0FAF" w:rsidRPr="009D0FAF" w:rsidSect="00D45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A34D3"/>
    <w:multiLevelType w:val="hybridMultilevel"/>
    <w:tmpl w:val="8DDA7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B629B"/>
    <w:multiLevelType w:val="hybridMultilevel"/>
    <w:tmpl w:val="8DDA7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CE0E57"/>
    <w:rsid w:val="00006497"/>
    <w:rsid w:val="00020772"/>
    <w:rsid w:val="000848E0"/>
    <w:rsid w:val="000B20A3"/>
    <w:rsid w:val="00130D04"/>
    <w:rsid w:val="00152208"/>
    <w:rsid w:val="001E357B"/>
    <w:rsid w:val="00264393"/>
    <w:rsid w:val="00295E43"/>
    <w:rsid w:val="002B14A6"/>
    <w:rsid w:val="002C7E86"/>
    <w:rsid w:val="00310512"/>
    <w:rsid w:val="0038546E"/>
    <w:rsid w:val="003A40D3"/>
    <w:rsid w:val="003E0333"/>
    <w:rsid w:val="003E418C"/>
    <w:rsid w:val="004101A9"/>
    <w:rsid w:val="00462998"/>
    <w:rsid w:val="00482762"/>
    <w:rsid w:val="004A7D46"/>
    <w:rsid w:val="004B462B"/>
    <w:rsid w:val="00500FD3"/>
    <w:rsid w:val="00502A8C"/>
    <w:rsid w:val="00502D3B"/>
    <w:rsid w:val="005221A0"/>
    <w:rsid w:val="00546CBB"/>
    <w:rsid w:val="00564327"/>
    <w:rsid w:val="00564FD2"/>
    <w:rsid w:val="005B4083"/>
    <w:rsid w:val="005C7506"/>
    <w:rsid w:val="005D3CAF"/>
    <w:rsid w:val="006303AD"/>
    <w:rsid w:val="00630D4B"/>
    <w:rsid w:val="00673447"/>
    <w:rsid w:val="006D4FC4"/>
    <w:rsid w:val="007C58FC"/>
    <w:rsid w:val="007D6383"/>
    <w:rsid w:val="007F1700"/>
    <w:rsid w:val="00836F9C"/>
    <w:rsid w:val="008522A0"/>
    <w:rsid w:val="0085257B"/>
    <w:rsid w:val="00860E34"/>
    <w:rsid w:val="00892FA2"/>
    <w:rsid w:val="008966F9"/>
    <w:rsid w:val="008A49D7"/>
    <w:rsid w:val="008C5521"/>
    <w:rsid w:val="008F7581"/>
    <w:rsid w:val="00914B52"/>
    <w:rsid w:val="00927944"/>
    <w:rsid w:val="009305A2"/>
    <w:rsid w:val="009726DB"/>
    <w:rsid w:val="00997B70"/>
    <w:rsid w:val="009B7F0F"/>
    <w:rsid w:val="009C69C6"/>
    <w:rsid w:val="009D0FAF"/>
    <w:rsid w:val="009D2A3A"/>
    <w:rsid w:val="009F29E8"/>
    <w:rsid w:val="00A7748F"/>
    <w:rsid w:val="00A83A5F"/>
    <w:rsid w:val="00A83C73"/>
    <w:rsid w:val="00AD3F03"/>
    <w:rsid w:val="00AE4641"/>
    <w:rsid w:val="00B108B7"/>
    <w:rsid w:val="00B91D75"/>
    <w:rsid w:val="00BA3462"/>
    <w:rsid w:val="00BF5499"/>
    <w:rsid w:val="00C2254C"/>
    <w:rsid w:val="00C521B7"/>
    <w:rsid w:val="00C70CF2"/>
    <w:rsid w:val="00CE0E57"/>
    <w:rsid w:val="00CF55CE"/>
    <w:rsid w:val="00D0338B"/>
    <w:rsid w:val="00D16D00"/>
    <w:rsid w:val="00D45A03"/>
    <w:rsid w:val="00D533EA"/>
    <w:rsid w:val="00D63297"/>
    <w:rsid w:val="00E27F0A"/>
    <w:rsid w:val="00E420F6"/>
    <w:rsid w:val="00E57B5E"/>
    <w:rsid w:val="00E81276"/>
    <w:rsid w:val="00EB038F"/>
    <w:rsid w:val="00EC03D1"/>
    <w:rsid w:val="00EE1DEB"/>
    <w:rsid w:val="00EF3FE2"/>
    <w:rsid w:val="00F075EB"/>
    <w:rsid w:val="00F31DB9"/>
    <w:rsid w:val="00F35FE4"/>
    <w:rsid w:val="00F5323D"/>
    <w:rsid w:val="00F90CB7"/>
    <w:rsid w:val="00FC18EA"/>
    <w:rsid w:val="00FD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E4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95E43"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rsid w:val="00295E43"/>
    <w:pPr>
      <w:keepNext/>
      <w:spacing w:line="360" w:lineRule="auto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95E43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A774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5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Home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Marek</dc:creator>
  <cp:lastModifiedBy>Użytkownik systemu Windows</cp:lastModifiedBy>
  <cp:revision>4</cp:revision>
  <cp:lastPrinted>2021-06-07T18:10:00Z</cp:lastPrinted>
  <dcterms:created xsi:type="dcterms:W3CDTF">2021-06-07T18:08:00Z</dcterms:created>
  <dcterms:modified xsi:type="dcterms:W3CDTF">2025-09-11T20:47:00Z</dcterms:modified>
</cp:coreProperties>
</file>